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C4" w:rsidRPr="00C4359F" w:rsidRDefault="006644C4" w:rsidP="006644C4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C4359F">
        <w:rPr>
          <w:rFonts w:ascii="Times New Roman" w:eastAsia="Times New Roman" w:hAnsi="Times New Roman" w:cs="Times New Roman"/>
          <w:color w:val="000000"/>
          <w:spacing w:val="2"/>
        </w:rPr>
        <w:t>ОБРАЗОВАТЕЛНО НАПРАВЛЕНИЕ „БЪЛГАРСКИ ЕЗИК И ЛИТЕРАТУРА“</w:t>
      </w:r>
    </w:p>
    <w:p w:rsidR="006644C4" w:rsidRPr="00C4359F" w:rsidRDefault="006644C4" w:rsidP="006644C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І. </w:t>
      </w:r>
      <w:proofErr w:type="spellStart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Общи</w:t>
      </w:r>
      <w:proofErr w:type="spellEnd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цели</w:t>
      </w:r>
      <w:proofErr w:type="spellEnd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образователното</w:t>
      </w:r>
      <w:proofErr w:type="spellEnd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направление</w:t>
      </w:r>
      <w:proofErr w:type="spellEnd"/>
      <w:r w:rsidRPr="00C4359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</w:p>
    <w:p w:rsidR="006644C4" w:rsidRPr="00C4359F" w:rsidRDefault="006644C4" w:rsidP="006644C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Чрез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образователното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направление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извежда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преден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план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комплексната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реализация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речевото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развитие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детето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предучилищна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възраст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gram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Една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основните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функции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обучението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това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направление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е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задоволяването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потребността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детето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речева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активност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което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предизвиква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положителни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емоции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превръща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в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стимул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за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изграждане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умения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за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комуникиране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общуване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: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готовност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за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директно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адекватно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речевата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ситуация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изразяване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6644C4" w:rsidRPr="00C4359F" w:rsidRDefault="006644C4" w:rsidP="006644C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Образователното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направление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има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за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цел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изграждане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нагласа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у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детето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да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слуша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активно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художествено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произведение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да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изразява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отношението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си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към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> 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него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към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постъпките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героите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в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него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>.</w:t>
      </w:r>
      <w:proofErr w:type="gram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Съдържанието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образователното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направление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е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структурирано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в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шест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образователни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4"/>
        </w:rPr>
        <w:t>ядра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4"/>
        </w:rPr>
        <w:t>: 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Свързана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реч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Речник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Граматически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правилна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реч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Звукова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култура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Възприемане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литературно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произведение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Пресъздаване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литературно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произведение</w:t>
      </w:r>
      <w:proofErr w:type="spellEnd"/>
      <w:r w:rsidRPr="00C4359F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.</w:t>
      </w:r>
    </w:p>
    <w:p w:rsidR="006644C4" w:rsidRPr="00C4359F" w:rsidRDefault="006644C4" w:rsidP="006644C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Дейностите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образователното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направление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подчинени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целта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за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осигуряване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щастливо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детство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всяко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дете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както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за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изграждане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мотивация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увереност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в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собствените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му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възможности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gramEnd"/>
    </w:p>
    <w:p w:rsidR="006644C4" w:rsidRPr="00C4359F" w:rsidRDefault="006644C4" w:rsidP="006644C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Планирането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дейностите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образователното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направление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гарантира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запознаване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с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националните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ценности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традиции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с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цел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съхраняване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утвърждаване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националната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идентичност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gramEnd"/>
    </w:p>
    <w:p w:rsidR="006644C4" w:rsidRPr="00C4359F" w:rsidRDefault="006644C4" w:rsidP="006644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Необходимо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е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осигурят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условия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за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стимулиране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детето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към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активност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в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процеса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говорене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слушане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като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: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назовава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предмети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признаци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действия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и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употребява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думите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в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контекста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изречението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;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разбира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смисъла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думите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които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употребява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;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конструира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различни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видове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изречения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в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ежедневната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си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реч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;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произнася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правилно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фонемите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в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българския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език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;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проявява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култура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на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речево</w:t>
      </w:r>
      <w:proofErr w:type="spellEnd"/>
      <w:r w:rsidRPr="00C4359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color w:val="000000"/>
          <w:spacing w:val="2"/>
        </w:rPr>
        <w:t>общуване</w:t>
      </w:r>
      <w:proofErr w:type="spellEnd"/>
      <w:r w:rsidR="00EB44F5" w:rsidRPr="00C4359F">
        <w:rPr>
          <w:rFonts w:ascii="Times New Roman" w:eastAsia="Times New Roman" w:hAnsi="Times New Roman" w:cs="Times New Roman"/>
          <w:color w:val="000000"/>
          <w:spacing w:val="2"/>
          <w:lang w:val="bg-BG"/>
        </w:rPr>
        <w:t>.</w:t>
      </w:r>
    </w:p>
    <w:p w:rsidR="006644C4" w:rsidRPr="00C4359F" w:rsidRDefault="006644C4" w:rsidP="00664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59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644C4" w:rsidRPr="00C4359F" w:rsidRDefault="006644C4" w:rsidP="006644C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5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ІІ.</w:t>
      </w:r>
      <w:proofErr w:type="gramEnd"/>
      <w:r w:rsidRPr="00C435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435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Очаквани</w:t>
      </w:r>
      <w:proofErr w:type="spellEnd"/>
      <w:r w:rsidRPr="00C435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435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резултати</w:t>
      </w:r>
      <w:proofErr w:type="spellEnd"/>
      <w:r w:rsidRPr="00C435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proofErr w:type="gramEnd"/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/>
      </w:tblPr>
      <w:tblGrid>
        <w:gridCol w:w="1587"/>
        <w:gridCol w:w="1727"/>
        <w:gridCol w:w="1780"/>
        <w:gridCol w:w="2296"/>
        <w:gridCol w:w="2050"/>
      </w:tblGrid>
      <w:tr w:rsidR="006644C4" w:rsidRPr="00C4359F" w:rsidTr="006644C4">
        <w:trPr>
          <w:trHeight w:val="2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ядро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Първа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Четвърта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1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Свързана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пълното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възрастта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членовете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семейството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някои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роднински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връзки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семейство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възрастните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градина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държавата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която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живее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Притежава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речник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описване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път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вкъщи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общоприети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инструкции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обяснения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взема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разговори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свързани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текстове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44C4" w:rsidRPr="00C4359F" w:rsidTr="006644C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употребява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комуникацията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поздрави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извинения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Проявява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култура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общуване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изслушва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събеседника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Съставя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кратък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описателен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играчките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които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играе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играчка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зададени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цвят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големина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предназначение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подробно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явление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Разказва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случка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зададени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въпроси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1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Речник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близки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приятели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играчки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близкото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обкръжение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събития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недостатъци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събития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абстрактно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Произнася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речник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съществителни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свързващи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местоимения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език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описване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събития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Употребява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медиите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1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Граматически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правилна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Образува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множествено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обратно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събития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миналото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бъдещето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Съгласува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прилагателните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съществителните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Разказва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подходящ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времеви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речник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</w:tr>
      <w:tr w:rsidR="006644C4" w:rsidRPr="00C4359F" w:rsidTr="006644C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изречения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Съставя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въпросителни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изречения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разширени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изречения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изречения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нагледна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словесна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разликата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изречение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изречение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164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Звукова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Изговаря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отчетливо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поток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речта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бързо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отчетливо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Произнася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фонетични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правоговорни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особености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път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ударение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използваните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</w:t>
            </w:r>
            <w:proofErr w:type="spellEnd"/>
          </w:p>
        </w:tc>
      </w:tr>
      <w:tr w:rsidR="006644C4" w:rsidRPr="00C4359F" w:rsidTr="006644C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звуковете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думата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думата</w:t>
            </w:r>
            <w:proofErr w:type="spellEnd"/>
          </w:p>
        </w:tc>
      </w:tr>
      <w:tr w:rsidR="006644C4" w:rsidRPr="00C4359F" w:rsidTr="006644C4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Разпознава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поставена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Разпознава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знаци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някои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печатни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свързани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</w:tr>
      <w:tr w:rsidR="006644C4" w:rsidRPr="00C4359F" w:rsidTr="006644C4">
        <w:trPr>
          <w:trHeight w:val="60"/>
        </w:trPr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координацията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ръката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моторика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Демонстрира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</w:tr>
      <w:tr w:rsidR="006644C4" w:rsidRPr="00C4359F" w:rsidTr="006644C4">
        <w:trPr>
          <w:trHeight w:val="60"/>
        </w:trPr>
        <w:tc>
          <w:tcPr>
            <w:tcW w:w="1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Възприемане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произведение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Възприема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приказки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Възприема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гатанки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римушки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приказки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Възприема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Въприема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художествената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пресъздаването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театъра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киното</w:t>
            </w:r>
            <w:proofErr w:type="spellEnd"/>
          </w:p>
        </w:tc>
      </w:tr>
      <w:tr w:rsidR="006644C4" w:rsidRPr="00C4359F" w:rsidTr="006644C4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според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произведението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Илюстрира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съдържанието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</w:p>
        </w:tc>
      </w:tr>
      <w:tr w:rsidR="006644C4" w:rsidRPr="00C4359F" w:rsidTr="006644C4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съдържанието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литературни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въпроси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свързани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Разпознава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епизод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илюстрации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последователността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  <w:proofErr w:type="spellEnd"/>
          </w:p>
        </w:tc>
      </w:tr>
      <w:tr w:rsidR="006644C4" w:rsidRPr="00C4359F" w:rsidTr="006644C4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край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Изразява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към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постъпките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герой</w:t>
            </w:r>
            <w:proofErr w:type="spellEnd"/>
          </w:p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Изразява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към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към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постъпките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Съотнася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постъпките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към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собствения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опит</w:t>
            </w:r>
            <w:proofErr w:type="spellEnd"/>
          </w:p>
        </w:tc>
      </w:tr>
      <w:tr w:rsidR="006644C4" w:rsidRPr="00C4359F" w:rsidTr="006644C4">
        <w:trPr>
          <w:trHeight w:val="60"/>
        </w:trPr>
        <w:tc>
          <w:tcPr>
            <w:tcW w:w="1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Пресъздаване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произведение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Наизустява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според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възможностите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цялостно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стихчета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римушки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наизуст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стихчета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гатанки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римушки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преразказва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дадени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приказка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Изпълнява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изразително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конкретен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драматизиране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разкази</w:t>
            </w:r>
            <w:proofErr w:type="spellEnd"/>
          </w:p>
        </w:tc>
      </w:tr>
      <w:tr w:rsidR="006644C4" w:rsidRPr="00C4359F" w:rsidTr="006644C4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44C4" w:rsidRPr="00C4359F" w:rsidRDefault="006644C4" w:rsidP="0066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играе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Измисля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познати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44C4" w:rsidRPr="00C4359F" w:rsidRDefault="006644C4" w:rsidP="006644C4">
            <w:pPr>
              <w:spacing w:before="100" w:beforeAutospacing="1" w:after="100" w:afterAutospacing="1" w:line="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Преразказва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приказка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разказ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като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импровизира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реплики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използва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подходящи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невербални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комуникация</w:t>
            </w:r>
            <w:proofErr w:type="spellEnd"/>
          </w:p>
        </w:tc>
      </w:tr>
    </w:tbl>
    <w:p w:rsidR="00E73895" w:rsidRPr="00C4359F" w:rsidRDefault="00E73895">
      <w:pPr>
        <w:rPr>
          <w:rFonts w:ascii="Times New Roman" w:hAnsi="Times New Roman" w:cs="Times New Roman"/>
          <w:sz w:val="20"/>
          <w:szCs w:val="20"/>
        </w:rPr>
      </w:pPr>
    </w:p>
    <w:sectPr w:rsidR="00E73895" w:rsidRPr="00C4359F" w:rsidSect="00E7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4C4"/>
    <w:rsid w:val="006644C4"/>
    <w:rsid w:val="00760C74"/>
    <w:rsid w:val="00C4359F"/>
    <w:rsid w:val="00E73895"/>
    <w:rsid w:val="00E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851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8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8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2017-09-14T13:03:00Z</dcterms:created>
  <dcterms:modified xsi:type="dcterms:W3CDTF">2017-09-14T13:06:00Z</dcterms:modified>
</cp:coreProperties>
</file>